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1B" w:rsidRPr="005E4D53" w:rsidRDefault="009D161B" w:rsidP="009D161B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E4D53">
        <w:rPr>
          <w:rFonts w:ascii="Arial" w:hAnsi="Arial" w:cs="Arial"/>
          <w:b/>
          <w:sz w:val="24"/>
          <w:szCs w:val="24"/>
          <w:lang w:val="mn-MN"/>
        </w:rPr>
        <w:t>Долоо хоногийн мэдээ</w:t>
      </w:r>
    </w:p>
    <w:p w:rsidR="009D161B" w:rsidRPr="000A10A2" w:rsidRDefault="000A10A2" w:rsidP="009D16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2021.03.2</w:t>
      </w:r>
      <w:r>
        <w:rPr>
          <w:rFonts w:ascii="Arial" w:hAnsi="Arial" w:cs="Arial"/>
          <w:sz w:val="24"/>
          <w:szCs w:val="24"/>
        </w:rPr>
        <w:t>9</w:t>
      </w:r>
      <w:r w:rsidR="009D161B" w:rsidRPr="005E4D53">
        <w:rPr>
          <w:rFonts w:ascii="Arial" w:hAnsi="Arial" w:cs="Arial"/>
          <w:sz w:val="24"/>
          <w:szCs w:val="24"/>
          <w:lang w:val="mn-MN"/>
        </w:rPr>
        <w:t>-</w:t>
      </w:r>
      <w:r>
        <w:rPr>
          <w:rFonts w:ascii="Arial" w:hAnsi="Arial" w:cs="Arial"/>
          <w:sz w:val="24"/>
          <w:szCs w:val="24"/>
          <w:lang w:val="mn-MN"/>
        </w:rPr>
        <w:t>0</w:t>
      </w:r>
      <w:r>
        <w:rPr>
          <w:rFonts w:ascii="Arial" w:hAnsi="Arial" w:cs="Arial"/>
          <w:sz w:val="24"/>
          <w:szCs w:val="24"/>
        </w:rPr>
        <w:t>4</w:t>
      </w:r>
      <w:r w:rsidR="00BB39DD" w:rsidRPr="005E4D53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</w:rPr>
        <w:t>02</w:t>
      </w:r>
    </w:p>
    <w:p w:rsidR="00BB39DD" w:rsidRPr="005E4D53" w:rsidRDefault="00BB39DD" w:rsidP="009D161B">
      <w:pPr>
        <w:rPr>
          <w:rFonts w:ascii="Arial" w:hAnsi="Arial" w:cs="Arial"/>
          <w:sz w:val="24"/>
          <w:szCs w:val="24"/>
          <w:lang w:val="mn-MN"/>
        </w:rPr>
      </w:pPr>
    </w:p>
    <w:p w:rsidR="00AB019C" w:rsidRPr="005E4D53" w:rsidRDefault="009D161B" w:rsidP="00CA7C0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5E4D53">
        <w:rPr>
          <w:rFonts w:ascii="Arial" w:hAnsi="Arial" w:cs="Arial"/>
          <w:sz w:val="24"/>
          <w:szCs w:val="24"/>
          <w:lang w:val="mn-MN"/>
        </w:rPr>
        <w:t>Зорилтот арга хэмжээний хэрэгжилтийн явц</w:t>
      </w:r>
    </w:p>
    <w:p w:rsidR="00AF21EC" w:rsidRPr="001B1959" w:rsidRDefault="00B80367" w:rsidP="00CA7C0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Дорноговь аймгийн Онцгой комиссын шийдвэрийн дагуу Сайншанд суманд эргүүл хийх албан хаагчдын хуваарийг гарган хуваарийн дагуу үүрэгт ажлаа гүйцэтгэж байна. Тус газрын 22 албан хаагч 04 дүгээр сарын 01-ний өдрийн 20:00 цагаас 00:00 цаг хүртэл, 04 дүгээр сарын 02-04-ний өдрийн 07:00 цагаас 00:00 цаг хүртэл ажиллах юм.</w:t>
      </w:r>
      <w:r w:rsidR="005A26E3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B52088" w:rsidRPr="00B52088" w:rsidRDefault="00AF21EC" w:rsidP="00B5208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5E4D53">
        <w:rPr>
          <w:rFonts w:ascii="Arial" w:hAnsi="Arial" w:cs="Arial"/>
          <w:sz w:val="24"/>
          <w:szCs w:val="24"/>
          <w:lang w:val="mn-MN"/>
        </w:rPr>
        <w:t>Цаг үеийн ажлын тайлан</w:t>
      </w:r>
    </w:p>
    <w:p w:rsidR="007F3796" w:rsidRDefault="007F3796" w:rsidP="007F379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7F3796">
        <w:rPr>
          <w:rFonts w:ascii="Arial" w:hAnsi="Arial" w:cs="Arial"/>
          <w:sz w:val="24"/>
          <w:szCs w:val="24"/>
          <w:lang w:val="mn-MN"/>
        </w:rPr>
        <w:t xml:space="preserve">03 дугаар сарын 29-ний өдөр Биеийн тамир, спортын газрын дарга Г.Батлхам, аймгийн Засаг дарга О.Батжаргалтай Байгууллагын гүйцэтгэлийн төлөвлөгөөнд гарын үсэг зурж баталгаажууллаа. </w:t>
      </w:r>
    </w:p>
    <w:p w:rsidR="00AD6D1D" w:rsidRDefault="00AD6D1D" w:rsidP="007F379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Спортын ордны заалны </w:t>
      </w:r>
      <w:r w:rsidR="00796CD5">
        <w:rPr>
          <w:rFonts w:ascii="Arial" w:hAnsi="Arial" w:cs="Arial"/>
          <w:sz w:val="24"/>
          <w:szCs w:val="24"/>
          <w:lang w:val="mn-MN"/>
        </w:rPr>
        <w:t>2 давхрын үзэгчдийн хэсгийн ханын будгийг хуулж, замаск татаж, будаж янзалсан.</w:t>
      </w:r>
    </w:p>
    <w:p w:rsidR="00796CD5" w:rsidRDefault="00796CD5" w:rsidP="007F379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Спорт цогцолборт дахин их цэвэрлэгээний ажлыг хийж, шороо тоосыг цэвэрлэв.</w:t>
      </w:r>
    </w:p>
    <w:p w:rsidR="00796CD5" w:rsidRDefault="00DD77E4" w:rsidP="007F379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Аймгийн ЗДТГ-ын Нийгмийн бодлогын хэлтэст албан хаагчдын дэлгэрэнгүй судалгааг гарган хүргүүлсэн.</w:t>
      </w:r>
    </w:p>
    <w:p w:rsidR="00DD77E4" w:rsidRDefault="00DD77E4" w:rsidP="007F379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Биеийн тамир, спортын улсын хороонд төгсөлтийн дараах дасгалжуулагчийг мэргэшүүлэх сургалтанд суух албан хаагч болон эрүүл мэндийн цахим гүйлтэд оролцсон бага насны хүүхдүүдийн судалгааг хүргүүлэв.</w:t>
      </w:r>
    </w:p>
    <w:p w:rsidR="007F3796" w:rsidRDefault="00DD77E4" w:rsidP="00262D3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Тус газрын Хүний нөөц, дотоод хяналт хариуцсан ажилтан С.Энхтөр Нийгмийн даатгалын ерөнхий газар, Монголын үйлдвэрчний эвлэлийн холбоотой хамтарсан Нийгмийн даатгалын зөвлөх ажилтан бэлтгэх </w:t>
      </w:r>
      <w:r w:rsidR="00262D3A">
        <w:rPr>
          <w:rFonts w:ascii="Arial" w:hAnsi="Arial" w:cs="Arial"/>
          <w:sz w:val="24"/>
          <w:szCs w:val="24"/>
          <w:lang w:val="mn-MN"/>
        </w:rPr>
        <w:t xml:space="preserve">цахим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mn-MN"/>
        </w:rPr>
        <w:t>сургалтанд хамрагдсан.</w:t>
      </w:r>
    </w:p>
    <w:p w:rsidR="00262D3A" w:rsidRDefault="00262D3A" w:rsidP="00262D3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Биеийн тамир, спортын улсын хорооноос ирүүлсэн цахим сангийн мэдээллийн хөгжүүлэлтийн талаарх тайлан мэдээг хүргүүлэн ажиллав.</w:t>
      </w:r>
    </w:p>
    <w:p w:rsidR="00262D3A" w:rsidRPr="00262D3A" w:rsidRDefault="00262D3A" w:rsidP="00262D3A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mn-MN"/>
        </w:rPr>
      </w:pPr>
    </w:p>
    <w:p w:rsidR="009D161B" w:rsidRPr="007F3796" w:rsidRDefault="009D161B" w:rsidP="007F3796">
      <w:pPr>
        <w:ind w:left="720"/>
        <w:jc w:val="both"/>
        <w:rPr>
          <w:rFonts w:ascii="Arial" w:hAnsi="Arial" w:cs="Arial"/>
          <w:sz w:val="24"/>
          <w:szCs w:val="24"/>
          <w:lang w:val="mn-MN"/>
        </w:rPr>
      </w:pPr>
      <w:r w:rsidRPr="007F3796">
        <w:rPr>
          <w:rFonts w:ascii="Arial" w:hAnsi="Arial" w:cs="Arial"/>
          <w:sz w:val="24"/>
          <w:szCs w:val="24"/>
          <w:lang w:val="mn-MN"/>
        </w:rPr>
        <w:t>Ирэх 7 хоногт хийх ажлууд</w:t>
      </w:r>
    </w:p>
    <w:p w:rsidR="005F50CD" w:rsidRPr="00262D3A" w:rsidRDefault="00262D3A" w:rsidP="00262D3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Аймгийн Онцгой комиссын шийдвэрийг хэрэгжүүлэн ажиллана.</w:t>
      </w:r>
    </w:p>
    <w:sectPr w:rsidR="005F50CD" w:rsidRPr="00262D3A" w:rsidSect="009D161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8BD"/>
    <w:multiLevelType w:val="hybridMultilevel"/>
    <w:tmpl w:val="804C7E68"/>
    <w:lvl w:ilvl="0" w:tplc="44ACE1C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942C89"/>
    <w:multiLevelType w:val="hybridMultilevel"/>
    <w:tmpl w:val="DBE6821C"/>
    <w:lvl w:ilvl="0" w:tplc="2B4EA8B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060D0D"/>
    <w:multiLevelType w:val="hybridMultilevel"/>
    <w:tmpl w:val="6D5CD8D6"/>
    <w:lvl w:ilvl="0" w:tplc="8260F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A74DD6"/>
    <w:multiLevelType w:val="hybridMultilevel"/>
    <w:tmpl w:val="D92AE1F2"/>
    <w:lvl w:ilvl="0" w:tplc="7B9EF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70125E"/>
    <w:multiLevelType w:val="hybridMultilevel"/>
    <w:tmpl w:val="ABC0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C532C"/>
    <w:multiLevelType w:val="hybridMultilevel"/>
    <w:tmpl w:val="68CCE98E"/>
    <w:lvl w:ilvl="0" w:tplc="532E7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037527"/>
    <w:multiLevelType w:val="hybridMultilevel"/>
    <w:tmpl w:val="412CC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C795A"/>
    <w:multiLevelType w:val="hybridMultilevel"/>
    <w:tmpl w:val="09ECF374"/>
    <w:lvl w:ilvl="0" w:tplc="0562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55127A"/>
    <w:multiLevelType w:val="hybridMultilevel"/>
    <w:tmpl w:val="36188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73C82"/>
    <w:multiLevelType w:val="hybridMultilevel"/>
    <w:tmpl w:val="3092BFF8"/>
    <w:lvl w:ilvl="0" w:tplc="661248E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52CBC"/>
    <w:multiLevelType w:val="hybridMultilevel"/>
    <w:tmpl w:val="5F16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1B"/>
    <w:rsid w:val="00040DE3"/>
    <w:rsid w:val="00082871"/>
    <w:rsid w:val="000A10A2"/>
    <w:rsid w:val="000E2D26"/>
    <w:rsid w:val="00113727"/>
    <w:rsid w:val="00126474"/>
    <w:rsid w:val="001442D2"/>
    <w:rsid w:val="0014482C"/>
    <w:rsid w:val="00164E85"/>
    <w:rsid w:val="001774DD"/>
    <w:rsid w:val="00187FC3"/>
    <w:rsid w:val="001B1959"/>
    <w:rsid w:val="00231AE9"/>
    <w:rsid w:val="00262D3A"/>
    <w:rsid w:val="002773A1"/>
    <w:rsid w:val="00282179"/>
    <w:rsid w:val="002B3CCF"/>
    <w:rsid w:val="002B72CC"/>
    <w:rsid w:val="00331EBC"/>
    <w:rsid w:val="00344200"/>
    <w:rsid w:val="003E36AE"/>
    <w:rsid w:val="00413E17"/>
    <w:rsid w:val="00420FCC"/>
    <w:rsid w:val="0042743A"/>
    <w:rsid w:val="00453754"/>
    <w:rsid w:val="00460E02"/>
    <w:rsid w:val="00493275"/>
    <w:rsid w:val="004A4A7F"/>
    <w:rsid w:val="004A7013"/>
    <w:rsid w:val="004D1098"/>
    <w:rsid w:val="004D7279"/>
    <w:rsid w:val="0050038A"/>
    <w:rsid w:val="00540B8C"/>
    <w:rsid w:val="005A0E3D"/>
    <w:rsid w:val="005A26E3"/>
    <w:rsid w:val="005B0479"/>
    <w:rsid w:val="005B7529"/>
    <w:rsid w:val="005C4566"/>
    <w:rsid w:val="005D057F"/>
    <w:rsid w:val="005E4D53"/>
    <w:rsid w:val="005F50CD"/>
    <w:rsid w:val="00694A71"/>
    <w:rsid w:val="00703433"/>
    <w:rsid w:val="00796CD5"/>
    <w:rsid w:val="007A0454"/>
    <w:rsid w:val="007A3FF1"/>
    <w:rsid w:val="007D3BC4"/>
    <w:rsid w:val="007D7F97"/>
    <w:rsid w:val="007F3796"/>
    <w:rsid w:val="00842E1C"/>
    <w:rsid w:val="008527A4"/>
    <w:rsid w:val="008549F3"/>
    <w:rsid w:val="00862CBA"/>
    <w:rsid w:val="008760DF"/>
    <w:rsid w:val="008E74B6"/>
    <w:rsid w:val="008F0385"/>
    <w:rsid w:val="00937036"/>
    <w:rsid w:val="0096011A"/>
    <w:rsid w:val="00972F13"/>
    <w:rsid w:val="00992261"/>
    <w:rsid w:val="009D161B"/>
    <w:rsid w:val="009D1995"/>
    <w:rsid w:val="00A56EDC"/>
    <w:rsid w:val="00A70E32"/>
    <w:rsid w:val="00AB019C"/>
    <w:rsid w:val="00AB300C"/>
    <w:rsid w:val="00AB4E3C"/>
    <w:rsid w:val="00AD6D1D"/>
    <w:rsid w:val="00AF14D4"/>
    <w:rsid w:val="00AF21EC"/>
    <w:rsid w:val="00B0093E"/>
    <w:rsid w:val="00B150E1"/>
    <w:rsid w:val="00B52088"/>
    <w:rsid w:val="00B80367"/>
    <w:rsid w:val="00B87AEB"/>
    <w:rsid w:val="00BA6DE0"/>
    <w:rsid w:val="00BB39DD"/>
    <w:rsid w:val="00C147F1"/>
    <w:rsid w:val="00CA7C03"/>
    <w:rsid w:val="00D55A97"/>
    <w:rsid w:val="00D639D9"/>
    <w:rsid w:val="00D833B1"/>
    <w:rsid w:val="00DB1AA6"/>
    <w:rsid w:val="00DB336D"/>
    <w:rsid w:val="00DC710D"/>
    <w:rsid w:val="00DD77E4"/>
    <w:rsid w:val="00E4231D"/>
    <w:rsid w:val="00E97A5B"/>
    <w:rsid w:val="00F21016"/>
    <w:rsid w:val="00F24F09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 i3</cp:lastModifiedBy>
  <cp:revision>49</cp:revision>
  <dcterms:created xsi:type="dcterms:W3CDTF">2021-03-26T04:15:00Z</dcterms:created>
  <dcterms:modified xsi:type="dcterms:W3CDTF">2021-04-03T01:20:00Z</dcterms:modified>
</cp:coreProperties>
</file>